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19E4" w14:textId="20D96FBB" w:rsidR="00CD2C7E" w:rsidRPr="00CD2C7E" w:rsidRDefault="00CD2C7E" w:rsidP="00CD2C7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>Rif. Bando n.</w:t>
      </w:r>
      <w:r w:rsidR="004D1FAB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5674C0">
        <w:rPr>
          <w:rFonts w:ascii="Arial" w:eastAsia="Times New Roman" w:hAnsi="Arial" w:cs="Arial"/>
          <w:b/>
          <w:bCs/>
          <w:i/>
          <w:iCs/>
          <w:lang w:eastAsia="it-IT"/>
        </w:rPr>
        <w:t>79</w:t>
      </w:r>
      <w:r w:rsidR="000F16FA">
        <w:rPr>
          <w:rFonts w:ascii="Arial" w:eastAsia="Times New Roman" w:hAnsi="Arial" w:cs="Arial"/>
          <w:b/>
          <w:bCs/>
          <w:i/>
          <w:iCs/>
          <w:lang w:eastAsia="it-IT"/>
        </w:rPr>
        <w:t>/2022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    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7563F21A" w14:textId="77777777" w:rsidR="00CD2C7E" w:rsidRPr="00CD2C7E" w:rsidRDefault="00CD2C7E" w:rsidP="00CD2C7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164BCB14" w14:textId="718CEB9C" w:rsidR="00CD2C7E" w:rsidRPr="00CD2C7E" w:rsidRDefault="00CD2C7E" w:rsidP="00CD2C7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>Al</w:t>
      </w:r>
      <w:r w:rsidR="009606AE">
        <w:rPr>
          <w:rFonts w:ascii="Arial" w:eastAsia="Times New Roman" w:hAnsi="Arial" w:cs="Arial"/>
          <w:b/>
          <w:bCs/>
          <w:i/>
          <w:iCs/>
          <w:lang w:eastAsia="it-IT"/>
        </w:rPr>
        <w:t>la Direttrice</w:t>
      </w:r>
    </w:p>
    <w:p w14:paraId="74BA8D03" w14:textId="77777777" w:rsidR="00CD2C7E" w:rsidRPr="00CD2C7E" w:rsidRDefault="00CD2C7E" w:rsidP="00CD2C7E">
      <w:pPr>
        <w:spacing w:after="0" w:line="240" w:lineRule="auto"/>
        <w:ind w:left="4950" w:hanging="981"/>
        <w:jc w:val="right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>Del Dipartimento di Sociologia e Diritto dell’Economia  (SDE)</w:t>
      </w:r>
    </w:p>
    <w:p w14:paraId="33C0A89F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111B169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ECFADDD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204DAAEA" w14:textId="77777777" w:rsidR="00CD2C7E" w:rsidRPr="00CD2C7E" w:rsidRDefault="00CD2C7E" w:rsidP="00CD2C7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5EA297C1" w14:textId="77777777" w:rsidR="00CD2C7E" w:rsidRPr="00CD2C7E" w:rsidRDefault="00CD2C7E" w:rsidP="00CD2C7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CHIEDE</w:t>
      </w:r>
    </w:p>
    <w:p w14:paraId="1EA4A6E9" w14:textId="77777777" w:rsidR="00CD2C7E" w:rsidRPr="00CD2C7E" w:rsidRDefault="00CD2C7E" w:rsidP="00CD2C7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DA40812" w14:textId="0E00B853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partecipare alla valutazione comparativa per titoli e coll</w:t>
      </w:r>
      <w:r w:rsidR="00A2580F">
        <w:rPr>
          <w:rFonts w:ascii="Arial" w:eastAsia="Times New Roman" w:hAnsi="Arial" w:cs="Arial"/>
          <w:lang w:eastAsia="it-IT"/>
        </w:rPr>
        <w:t>oquio relativa all’affidamento dell’incarico di</w:t>
      </w:r>
      <w:r w:rsidRPr="00CD2C7E">
        <w:rPr>
          <w:rFonts w:ascii="Arial" w:eastAsia="Times New Roman" w:hAnsi="Arial" w:cs="Arial"/>
          <w:lang w:eastAsia="it-IT"/>
        </w:rPr>
        <w:t xml:space="preserve"> lavoro autonomo non occasionale</w:t>
      </w:r>
      <w:r w:rsidR="00A2580F">
        <w:rPr>
          <w:rFonts w:ascii="Arial" w:eastAsia="Times New Roman" w:hAnsi="Arial" w:cs="Arial"/>
          <w:lang w:eastAsia="it-IT"/>
        </w:rPr>
        <w:t xml:space="preserve"> – </w:t>
      </w:r>
      <w:r w:rsidR="00A2580F" w:rsidRPr="00A2580F">
        <w:rPr>
          <w:rFonts w:ascii="Arial" w:eastAsia="Times New Roman" w:hAnsi="Arial" w:cs="Arial"/>
          <w:b/>
          <w:lang w:eastAsia="it-IT"/>
        </w:rPr>
        <w:t>profilo</w:t>
      </w:r>
      <w:r w:rsidR="00A2580F" w:rsidRPr="00A2580F">
        <w:rPr>
          <w:rStyle w:val="Rimandonotaapidipagina"/>
          <w:rFonts w:ascii="Arial" w:eastAsia="Times New Roman" w:hAnsi="Arial" w:cs="Arial"/>
          <w:b/>
          <w:lang w:eastAsia="it-IT"/>
        </w:rPr>
        <w:footnoteReference w:id="1"/>
      </w:r>
      <w:r w:rsidR="00A2580F">
        <w:rPr>
          <w:rFonts w:ascii="Arial" w:eastAsia="Times New Roman" w:hAnsi="Arial" w:cs="Arial"/>
          <w:b/>
          <w:lang w:eastAsia="it-IT"/>
        </w:rPr>
        <w:t xml:space="preserve"> n.</w:t>
      </w:r>
      <w:r w:rsidR="00A2580F" w:rsidRPr="00A2580F">
        <w:rPr>
          <w:rFonts w:ascii="Arial" w:eastAsia="Times New Roman" w:hAnsi="Arial" w:cs="Arial"/>
          <w:b/>
          <w:lang w:eastAsia="it-IT"/>
        </w:rPr>
        <w:t xml:space="preserve"> ____</w:t>
      </w:r>
      <w:r w:rsidRPr="00CD2C7E">
        <w:rPr>
          <w:rFonts w:ascii="Arial" w:eastAsia="Times New Roman" w:hAnsi="Arial" w:cs="Arial"/>
          <w:lang w:eastAsia="it-IT"/>
        </w:rPr>
        <w:t xml:space="preserve"> </w:t>
      </w:r>
      <w:r w:rsidR="00A2580F">
        <w:rPr>
          <w:rFonts w:ascii="Arial" w:eastAsia="Times New Roman" w:hAnsi="Arial" w:cs="Arial"/>
          <w:lang w:eastAsia="it-IT"/>
        </w:rPr>
        <w:t>a supporto del progetto di ricerca PRIN “2017NAFWC8”,</w:t>
      </w:r>
      <w:r w:rsidR="00A2580F" w:rsidRPr="00A2580F">
        <w:rPr>
          <w:rFonts w:ascii="Arial" w:eastAsia="Times New Roman" w:hAnsi="Arial" w:cs="Arial"/>
          <w:lang w:eastAsia="it-IT"/>
        </w:rPr>
        <w:t xml:space="preserve"> CUP J34I19004210001</w:t>
      </w:r>
      <w:r w:rsidR="00A2580F">
        <w:rPr>
          <w:rFonts w:ascii="Arial" w:eastAsia="Times New Roman" w:hAnsi="Arial" w:cs="Arial"/>
          <w:lang w:eastAsia="it-IT"/>
        </w:rPr>
        <w:t xml:space="preserve">, </w:t>
      </w:r>
      <w:r w:rsidRPr="00CD2C7E">
        <w:rPr>
          <w:rFonts w:ascii="Arial" w:eastAsia="Times New Roman" w:hAnsi="Arial" w:cs="Arial"/>
          <w:lang w:eastAsia="it-IT"/>
        </w:rPr>
        <w:t>ai sensi e per gli effetti dell’art. 2222 e ss. del c.c. per le esigenze del Dipartimento di Sociologia e Diritto dell’Economia (SDE).</w:t>
      </w:r>
    </w:p>
    <w:p w14:paraId="08D662B3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3951D6F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2A96EBD7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D2C7E" w:rsidRPr="00CD2C7E" w14:paraId="060540F7" w14:textId="77777777" w:rsidTr="002A1EF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AE259A3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CDCE" w14:textId="77777777" w:rsidR="00CD2C7E" w:rsidRPr="00CD2C7E" w:rsidRDefault="00CD2C7E" w:rsidP="00CD2C7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17D4558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99F124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6C4A867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A1B91A6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DDA173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4F15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07C3F2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EAF6FE9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B6518FC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1C603251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8ECF0C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9D51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2B3E10A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76FCEE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CD21672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0A3BBC6F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9CD1D5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65BB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40794D1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069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8D4814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B8AA6B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76E9846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7255939D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F93EB" w14:textId="77777777" w:rsidR="00CD2C7E" w:rsidRPr="00CD2C7E" w:rsidRDefault="00CD2C7E" w:rsidP="00CD2C7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8AA180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1B625A2F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76C6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231B4F2A" w14:textId="77777777" w:rsidR="00CD2C7E" w:rsidRPr="00CD2C7E" w:rsidRDefault="00CD2C7E" w:rsidP="00CD2C7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D1CD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0A0AFEFD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0CEEB0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2DAB23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C37959F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E4D5E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ECCE8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0737D49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BB49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76FC4C53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3ADC8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B443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649AE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5BCC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74CE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D88F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91A2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FC9B7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77D5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3CDB8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7CD30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5D89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CD2C7E" w:rsidRPr="00CD2C7E" w14:paraId="536635A7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08FA39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B74301B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CCECAA8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252A34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D0BAE6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ED14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CD2C7E" w:rsidRPr="00CD2C7E" w14:paraId="7BA0DFBA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4418EA2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7209C393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A04135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5B3D030" w14:textId="77777777" w:rsidR="00CD2C7E" w:rsidRPr="00CD2C7E" w:rsidRDefault="00CD2C7E" w:rsidP="00CD2C7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B7C0" w14:textId="77777777" w:rsidR="00CD2C7E" w:rsidRPr="00CD2C7E" w:rsidRDefault="00CD2C7E" w:rsidP="00CD2C7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B9254E1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661112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BA9C909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1BB3CBC6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7CF2A41" w14:textId="77777777" w:rsidR="00CD2C7E" w:rsidRPr="00CD2C7E" w:rsidRDefault="00CD2C7E" w:rsidP="00CD2C7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FCD2" w14:textId="77777777" w:rsidR="00CD2C7E" w:rsidRPr="00CD2C7E" w:rsidRDefault="00CD2C7E" w:rsidP="00CD2C7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5B9D295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3747FA93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D2C7E" w:rsidRPr="00CD2C7E" w14:paraId="24BD16F4" w14:textId="77777777" w:rsidTr="002A1EF9">
        <w:trPr>
          <w:trHeight w:hRule="exact" w:val="676"/>
        </w:trPr>
        <w:tc>
          <w:tcPr>
            <w:tcW w:w="3901" w:type="dxa"/>
            <w:gridSpan w:val="2"/>
          </w:tcPr>
          <w:p w14:paraId="5F649891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313DD13D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B90CD7B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6D27A3A0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58468E97" w14:textId="77777777" w:rsidTr="002A1EF9">
        <w:trPr>
          <w:trHeight w:hRule="exact" w:val="400"/>
        </w:trPr>
        <w:tc>
          <w:tcPr>
            <w:tcW w:w="3850" w:type="dxa"/>
          </w:tcPr>
          <w:p w14:paraId="052662CA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9230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59FCF4C2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CD2C7E" w:rsidRPr="00CD2C7E" w14:paraId="482D5E57" w14:textId="77777777" w:rsidTr="002A1EF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D92813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E325FD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23352085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0F89092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D2C7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D2C7E" w:rsidRPr="00CD2C7E" w14:paraId="6EBE854A" w14:textId="77777777" w:rsidTr="002A1EF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730AC9B" w14:textId="77777777" w:rsidR="00CD2C7E" w:rsidRPr="00CD2C7E" w:rsidRDefault="00CD2C7E" w:rsidP="00CD2C7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79D2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47003A04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4ED21B5" w14:textId="77777777" w:rsidTr="002A1EF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0C5FEC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C893E9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38DF2DCF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78330FD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lastRenderedPageBreak/>
        <w:t> </w:t>
      </w:r>
    </w:p>
    <w:p w14:paraId="59F3AB4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CD2C7E">
        <w:rPr>
          <w:rFonts w:ascii="Arial" w:eastAsia="Times New Roman" w:hAnsi="Arial" w:cs="Arial"/>
          <w:b/>
          <w:bCs/>
          <w:u w:val="single"/>
          <w:lang w:eastAsia="it-IT"/>
        </w:rPr>
        <w:t xml:space="preserve">REQUISITI : </w:t>
      </w:r>
    </w:p>
    <w:p w14:paraId="73FFC77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369340C6" w14:textId="77777777" w:rsidR="00CD2C7E" w:rsidRPr="00CD2C7E" w:rsidRDefault="00CD2C7E" w:rsidP="00CD2C7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CD2C7E">
        <w:rPr>
          <w:rFonts w:ascii="Arial" w:eastAsia="Times New Roman" w:hAnsi="Arial" w:cs="Arial"/>
          <w:bCs/>
          <w:u w:val="single"/>
          <w:lang w:eastAsia="it-IT"/>
        </w:rPr>
        <w:t>Titolo di studio</w:t>
      </w:r>
      <w:r w:rsidRPr="00CD2C7E">
        <w:rPr>
          <w:rFonts w:ascii="Arial" w:eastAsia="Times New Roman" w:hAnsi="Arial" w:cs="Arial"/>
          <w:bCs/>
          <w:lang w:eastAsia="it-IT"/>
        </w:rPr>
        <w:t>:</w:t>
      </w:r>
    </w:p>
    <w:p w14:paraId="4A28B62F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16E20324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Ordinamento previgente</w:t>
      </w:r>
      <w:r w:rsidRPr="00CD2C7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779F3C4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2D8D64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43A10AC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4275BD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44FB48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D2C7E" w:rsidRPr="00CD2C7E" w14:paraId="2CEB0FB9" w14:textId="77777777" w:rsidTr="002A1EF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3B18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498FA75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4BB0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8F63B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50C7015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D8AB42D" w14:textId="77777777" w:rsidR="00CD2C7E" w:rsidRPr="00CD2C7E" w:rsidRDefault="00CD2C7E" w:rsidP="00CD2C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Nuovo ordinamento</w:t>
      </w:r>
      <w:r w:rsidRPr="00CD2C7E">
        <w:rPr>
          <w:rFonts w:ascii="Arial" w:eastAsia="Times New Roman" w:hAnsi="Arial" w:cs="Arial"/>
          <w:lang w:eastAsia="it-IT"/>
        </w:rPr>
        <w:t xml:space="preserve">: 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</w:t>
      </w:r>
      <w:r w:rsidRPr="00CD2C7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4D2F19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2E5FD3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6C2FD1FD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97BAC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34E5B62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B8A60D8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36B21FE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7F23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D2C7E" w:rsidRPr="00CD2C7E" w14:paraId="05562C14" w14:textId="77777777" w:rsidTr="002A1EF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C419C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7BEDD88E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9CC7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5443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55E59CAF" w14:textId="77777777" w:rsidR="00CD2C7E" w:rsidRPr="00CD2C7E" w:rsidRDefault="00CD2C7E" w:rsidP="00CD2C7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4B8BFDC" w14:textId="686C18F3" w:rsidR="00CD2C7E" w:rsidRDefault="00CD2C7E" w:rsidP="00CD2C7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CD2C7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CD2C7E">
        <w:rPr>
          <w:rFonts w:ascii="Arial" w:eastAsia="Times New Roman" w:hAnsi="Arial" w:cs="Arial"/>
          <w:bCs/>
          <w:lang w:eastAsia="it-IT"/>
        </w:rPr>
        <w:t>:</w:t>
      </w:r>
    </w:p>
    <w:p w14:paraId="16061140" w14:textId="77777777" w:rsidR="00A2580F" w:rsidRPr="00CD2C7E" w:rsidRDefault="00A2580F" w:rsidP="00A2580F">
      <w:pPr>
        <w:spacing w:after="0" w:line="240" w:lineRule="auto"/>
        <w:ind w:left="502"/>
        <w:contextualSpacing/>
        <w:rPr>
          <w:rFonts w:ascii="Arial" w:eastAsia="Times New Roman" w:hAnsi="Arial" w:cs="Arial"/>
          <w:bCs/>
          <w:lang w:eastAsia="it-IT"/>
        </w:rPr>
      </w:pPr>
    </w:p>
    <w:p w14:paraId="1EA55668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CD2C7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47F09472" w14:textId="77777777" w:rsidR="00CD2C7E" w:rsidRPr="00CD2C7E" w:rsidRDefault="00CD2C7E" w:rsidP="00CD2C7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737BA9E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6A31467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F6893A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69F53A64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FCE0E87" w14:textId="77777777" w:rsidR="00CD2C7E" w:rsidRPr="00CD2C7E" w:rsidRDefault="00CD2C7E" w:rsidP="00CD2C7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CD2C7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51E1" wp14:editId="4B8EFF8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E254D" w14:textId="77777777" w:rsidR="00CD2C7E" w:rsidRDefault="00CD2C7E" w:rsidP="00CD2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51E1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0B5E254D" w14:textId="77777777" w:rsidR="00CD2C7E" w:rsidRDefault="00CD2C7E" w:rsidP="00CD2C7E"/>
                  </w:txbxContent>
                </v:textbox>
              </v:shape>
            </w:pict>
          </mc:Fallback>
        </mc:AlternateConten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  <w:r w:rsidRPr="00CD2C7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CD2C7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1F104915" w14:textId="77777777" w:rsidR="00CD2C7E" w:rsidRPr="00CD2C7E" w:rsidRDefault="00CD2C7E" w:rsidP="00CD2C7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CD2C7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EA3C2" wp14:editId="290D13A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3BEDA" w14:textId="77777777" w:rsidR="00CD2C7E" w:rsidRDefault="00CD2C7E" w:rsidP="00CD2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A3C2" id="Casella di testo 8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863BEDA" w14:textId="77777777" w:rsidR="00CD2C7E" w:rsidRDefault="00CD2C7E" w:rsidP="00CD2C7E"/>
                  </w:txbxContent>
                </v:textbox>
              </v:shape>
            </w:pict>
          </mc:Fallback>
        </mc:AlternateConten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  <w:r w:rsidRPr="00CD2C7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CD2C7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</w:p>
    <w:p w14:paraId="4ED05DC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AAB8400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CD2C7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10F3B783" w14:textId="77777777" w:rsidR="00CD2C7E" w:rsidRPr="00CD2C7E" w:rsidRDefault="00CD2C7E" w:rsidP="00CD2C7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0D3E950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0CAAA245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- </w:t>
      </w:r>
      <w:r w:rsidRPr="00CD2C7E">
        <w:rPr>
          <w:rFonts w:ascii="Arial" w:eastAsia="Times New Roman" w:hAnsi="Arial" w:cs="Arial"/>
          <w:bCs/>
          <w:lang w:eastAsia="it-IT"/>
        </w:rPr>
        <w:t>di possedere esperienze</w:t>
      </w:r>
      <w:r w:rsidRPr="00CD2C7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______;</w:t>
      </w:r>
    </w:p>
    <w:p w14:paraId="091FDC74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26590823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4099F0D2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lastRenderedPageBreak/>
        <w:t xml:space="preserve"> di dichiarare nel curriculum allegato all’istanza di partecipazione i titoli che si intendono presentare ai fini della loro valutazione.</w:t>
      </w:r>
    </w:p>
    <w:p w14:paraId="6CB8746A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essere a conoscenza che il colloquio di selezione si svolgerà in modalità telematica a mezzo della piattaforma Microsoft TEAMS e indicare di voler essere contattato per lo svolgimento della prova all’account _________________________ ;</w:t>
      </w:r>
    </w:p>
    <w:p w14:paraId="7B56F553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D2C7E" w:rsidRPr="00CD2C7E" w14:paraId="28CF58C7" w14:textId="77777777" w:rsidTr="002A1EF9">
        <w:trPr>
          <w:trHeight w:hRule="exact" w:val="487"/>
        </w:trPr>
        <w:tc>
          <w:tcPr>
            <w:tcW w:w="3331" w:type="dxa"/>
          </w:tcPr>
          <w:p w14:paraId="520E63D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0D1A1916" w14:textId="77777777" w:rsidR="00CD2C7E" w:rsidRPr="00CD2C7E" w:rsidRDefault="00CD2C7E" w:rsidP="00CD2C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Di</w:t>
            </w:r>
            <w:r w:rsidRPr="00CD2C7E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r w:rsidRPr="00CD2C7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27E0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7A38FC6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8F26188" w14:textId="77777777" w:rsidTr="002A1EF9">
        <w:trPr>
          <w:trHeight w:hRule="exact" w:val="400"/>
        </w:trPr>
        <w:tc>
          <w:tcPr>
            <w:tcW w:w="3331" w:type="dxa"/>
          </w:tcPr>
          <w:p w14:paraId="358D867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313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7EA9B8D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025EFF8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A73D655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5947266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5AF5A4A5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e avere necessità del seguente ausilio</w:t>
      </w:r>
      <w:r w:rsidRPr="00CD2C7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_______________________________________;</w:t>
      </w:r>
    </w:p>
    <w:p w14:paraId="1CBA35DF" w14:textId="77777777" w:rsidR="00CD2C7E" w:rsidRPr="00CD2C7E" w:rsidRDefault="00CD2C7E" w:rsidP="00CD2C7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2EB15D04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654A345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D2C7E" w:rsidRPr="00CD2C7E" w14:paraId="2148701E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C728A0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6E6A59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27F2CBA6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67C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302054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D2C7E" w:rsidRPr="00CD2C7E" w14:paraId="107C2573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91D24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3CEB4D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241BA5F7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C906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3FBED248" w14:textId="77777777" w:rsidR="00CD2C7E" w:rsidRPr="00CD2C7E" w:rsidRDefault="00CD2C7E" w:rsidP="00CD2C7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CD2C7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EB9A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05B5709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D2C7E" w:rsidRPr="00CD2C7E" w14:paraId="567A3112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D131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TELEFONO</w:t>
            </w:r>
            <w:r w:rsidRPr="00CD2C7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2491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CD2C7E" w:rsidRPr="00CD2C7E" w14:paraId="362EE044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B97135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8C6C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D2C7E" w:rsidRPr="00CD2C7E" w14:paraId="61039409" w14:textId="77777777" w:rsidTr="002A1EF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5E630D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230AB51A" w14:textId="148D176D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E-MAIL</w:t>
            </w:r>
            <w:r w:rsidR="00A2580F">
              <w:rPr>
                <w:rStyle w:val="Rimandonotaapidipagina"/>
                <w:rFonts w:ascii="Arial" w:eastAsia="Times New Roman" w:hAnsi="Arial" w:cs="Arial"/>
                <w:lang w:eastAsia="it-IT"/>
              </w:rPr>
              <w:footnoteReference w:id="2"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D275F1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153164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D2C7E" w:rsidRPr="00CD2C7E" w14:paraId="65F0437F" w14:textId="77777777" w:rsidTr="002A1EF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A890B" w14:textId="77777777" w:rsidR="00CD2C7E" w:rsidRPr="00CD2C7E" w:rsidRDefault="00CD2C7E" w:rsidP="00CD2C7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B85060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4D5A4A0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BD8030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48F82A3C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37916B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76938E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9E33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784DBBB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286C45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CE83D4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CD2C7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CD2C7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3A46A6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591E99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>Firma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</w:p>
    <w:p w14:paraId="29BA7A2E" w14:textId="652ED931" w:rsidR="005D472A" w:rsidRDefault="005D472A">
      <w:pPr>
        <w:rPr>
          <w:rFonts w:ascii="Arial" w:eastAsia="Times New Roman" w:hAnsi="Arial" w:cs="Times New Roman"/>
          <w:szCs w:val="24"/>
          <w:lang w:eastAsia="it-IT"/>
        </w:rPr>
      </w:pPr>
      <w:r>
        <w:rPr>
          <w:rFonts w:ascii="Arial" w:eastAsia="Times New Roman" w:hAnsi="Arial" w:cs="Times New Roman"/>
          <w:szCs w:val="24"/>
          <w:lang w:eastAsia="it-IT"/>
        </w:rPr>
        <w:br w:type="page"/>
      </w:r>
    </w:p>
    <w:p w14:paraId="514F2822" w14:textId="5A7BB823" w:rsidR="00CD2C7E" w:rsidRPr="00CD2C7E" w:rsidRDefault="005D472A" w:rsidP="00CD2C7E">
      <w:pPr>
        <w:spacing w:after="0" w:line="240" w:lineRule="auto"/>
        <w:rPr>
          <w:rFonts w:ascii="Arial" w:eastAsia="Times New Roman" w:hAnsi="Arial" w:cs="Times New Roman"/>
          <w:szCs w:val="24"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5674C0">
        <w:rPr>
          <w:rFonts w:ascii="Arial" w:eastAsia="Times New Roman" w:hAnsi="Arial" w:cs="Arial"/>
          <w:b/>
          <w:bCs/>
          <w:i/>
          <w:iCs/>
          <w:lang w:eastAsia="it-IT"/>
        </w:rPr>
        <w:t>79</w:t>
      </w:r>
      <w:r>
        <w:rPr>
          <w:rFonts w:ascii="Arial" w:eastAsia="Times New Roman" w:hAnsi="Arial" w:cs="Arial"/>
          <w:b/>
          <w:bCs/>
          <w:i/>
          <w:iCs/>
          <w:lang w:eastAsia="it-IT"/>
        </w:rPr>
        <w:t>/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>202</w:t>
      </w:r>
      <w:r w:rsidR="000F16FA">
        <w:rPr>
          <w:rFonts w:ascii="Arial" w:eastAsia="Times New Roman" w:hAnsi="Arial" w:cs="Arial"/>
          <w:b/>
          <w:bCs/>
          <w:i/>
          <w:iCs/>
          <w:lang w:eastAsia="it-IT"/>
        </w:rPr>
        <w:t>2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    </w:t>
      </w:r>
    </w:p>
    <w:p w14:paraId="71EDFF04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2)</w:t>
      </w:r>
    </w:p>
    <w:p w14:paraId="525D2128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59CDDA2A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Fac simile di modulo per i dipendenti Ateneo</w:t>
      </w:r>
    </w:p>
    <w:p w14:paraId="493766E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73B07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A45AB70" w14:textId="233AE3A7" w:rsidR="00CD2C7E" w:rsidRPr="00CD2C7E" w:rsidRDefault="00CD2C7E" w:rsidP="00CD2C7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  </w:t>
      </w:r>
      <w:r w:rsidR="009606AE">
        <w:rPr>
          <w:rFonts w:ascii="Arial" w:eastAsia="Times New Roman" w:hAnsi="Arial" w:cs="Arial"/>
          <w:b/>
          <w:lang w:eastAsia="it-IT"/>
        </w:rPr>
        <w:t>Alla Direttrice</w:t>
      </w:r>
      <w:r w:rsidRPr="00CD2C7E">
        <w:rPr>
          <w:rFonts w:ascii="Arial" w:eastAsia="Times New Roman" w:hAnsi="Arial" w:cs="Arial"/>
          <w:b/>
          <w:lang w:eastAsia="it-IT"/>
        </w:rPr>
        <w:t xml:space="preserve"> </w:t>
      </w:r>
    </w:p>
    <w:p w14:paraId="2DCE91E0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del Dipartimento di Sociologia e Diritto dell’Economia  (SDE)</w:t>
      </w:r>
    </w:p>
    <w:p w14:paraId="68BEFBF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D5186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7163A46" w14:textId="23588B45" w:rsidR="00CD2C7E" w:rsidRPr="00CD2C7E" w:rsidRDefault="00CD2C7E" w:rsidP="00CD2C7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Oggetto: manifestazione di interesse allo svolgimento dell’attività a supporto del progetto di ricerca</w:t>
      </w:r>
      <w:r w:rsidR="000F16FA" w:rsidRPr="000F16FA">
        <w:t xml:space="preserve"> </w:t>
      </w:r>
      <w:r w:rsidR="00A2580F" w:rsidRPr="00A2580F">
        <w:rPr>
          <w:rFonts w:ascii="Arial" w:eastAsia="Times New Roman" w:hAnsi="Arial" w:cs="Arial"/>
          <w:b/>
          <w:lang w:eastAsia="it-IT"/>
        </w:rPr>
        <w:t>ricerca PRIN “2</w:t>
      </w:r>
      <w:r w:rsidR="00A2580F">
        <w:rPr>
          <w:rFonts w:ascii="Arial" w:eastAsia="Times New Roman" w:hAnsi="Arial" w:cs="Arial"/>
          <w:b/>
          <w:lang w:eastAsia="it-IT"/>
        </w:rPr>
        <w:t>017NAFWC8”, CUP J34I19004210001 – profilo a bando n.</w:t>
      </w:r>
      <w:r w:rsidR="00A2580F">
        <w:rPr>
          <w:rStyle w:val="Rimandonotaapidipagina"/>
          <w:rFonts w:ascii="Arial" w:eastAsia="Times New Roman" w:hAnsi="Arial" w:cs="Arial"/>
          <w:b/>
          <w:lang w:eastAsia="it-IT"/>
        </w:rPr>
        <w:footnoteReference w:id="3"/>
      </w:r>
      <w:r w:rsidR="00A2580F">
        <w:rPr>
          <w:rFonts w:ascii="Arial" w:eastAsia="Times New Roman" w:hAnsi="Arial" w:cs="Arial"/>
          <w:b/>
          <w:lang w:eastAsia="it-IT"/>
        </w:rPr>
        <w:t xml:space="preserve"> ____</w:t>
      </w:r>
      <w:r w:rsidR="00AD0C68">
        <w:rPr>
          <w:rFonts w:ascii="Arial" w:eastAsia="Times New Roman" w:hAnsi="Arial" w:cs="Arial"/>
          <w:b/>
          <w:lang w:eastAsia="it-IT"/>
        </w:rPr>
        <w:t>”.</w:t>
      </w:r>
    </w:p>
    <w:p w14:paraId="5AC6903C" w14:textId="77777777" w:rsidR="00CD2C7E" w:rsidRPr="00CD2C7E" w:rsidRDefault="00CD2C7E" w:rsidP="00CD2C7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98217F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7D49B47D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0F9E17D3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(matr. __________), nato/a_________________________________________________________  </w:t>
      </w:r>
    </w:p>
    <w:p w14:paraId="3F04A93B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 </w:t>
      </w:r>
      <w:r w:rsidRPr="00CD2C7E">
        <w:rPr>
          <w:rFonts w:ascii="Arial" w:eastAsia="Times New Roman" w:hAnsi="Arial" w:cs="Arial"/>
          <w:b/>
          <w:lang w:eastAsia="it-IT"/>
        </w:rPr>
        <w:t>_____________________________________________________________________________</w:t>
      </w:r>
    </w:p>
    <w:p w14:paraId="30DD2363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CD2C7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2EA35679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inquadrato nella cat. _____area __________________________________________________</w:t>
      </w:r>
    </w:p>
    <w:p w14:paraId="4B391AB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C22E73" w14:textId="77777777" w:rsidR="00CD2C7E" w:rsidRPr="00CD2C7E" w:rsidRDefault="00CD2C7E" w:rsidP="00CD2C7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DICHIARA</w:t>
      </w:r>
    </w:p>
    <w:p w14:paraId="7C7CE16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E0B86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CD2C7E">
        <w:rPr>
          <w:rFonts w:ascii="Arial" w:eastAsia="Times New Roman" w:hAnsi="Arial" w:cs="Arial"/>
          <w:b/>
          <w:lang w:eastAsia="it-IT"/>
        </w:rPr>
        <w:t>.______</w:t>
      </w:r>
      <w:r w:rsidRPr="00CD2C7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11107031" w14:textId="77777777" w:rsidR="00CD2C7E" w:rsidRPr="00CD2C7E" w:rsidRDefault="00CD2C7E" w:rsidP="00CD2C7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EACB090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possedere il seguente </w:t>
      </w:r>
      <w:r w:rsidRPr="00CD2C7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01FE56F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155ADC4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59C08EF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D2C7E" w:rsidRPr="00CD2C7E" w14:paraId="55290979" w14:textId="77777777" w:rsidTr="002A1EF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A8DE6" w14:textId="77777777" w:rsidR="00CD2C7E" w:rsidRPr="00CD2C7E" w:rsidRDefault="00CD2C7E" w:rsidP="00CD2C7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2926A" w14:textId="77777777" w:rsidR="00CD2C7E" w:rsidRPr="00CD2C7E" w:rsidRDefault="00CD2C7E" w:rsidP="00CD2C7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7A888" w14:textId="77777777" w:rsidR="00CD2C7E" w:rsidRPr="00CD2C7E" w:rsidRDefault="00CD2C7E" w:rsidP="00CD2C7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225D5D4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2CFFE19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CD2C7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305403B6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- </w:t>
      </w:r>
      <w:r w:rsidRPr="00CD2C7E">
        <w:rPr>
          <w:rFonts w:ascii="Arial" w:eastAsia="Times New Roman" w:hAnsi="Arial" w:cs="Arial"/>
          <w:bCs/>
          <w:lang w:eastAsia="it-IT"/>
        </w:rPr>
        <w:t>di possedere esperienze</w:t>
      </w:r>
      <w:r w:rsidRPr="00CD2C7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________;</w:t>
      </w:r>
    </w:p>
    <w:p w14:paraId="221F360F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2269A83B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4A679D8D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valutazione;</w:t>
      </w:r>
    </w:p>
    <w:p w14:paraId="0413F3F5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lastRenderedPageBreak/>
        <w:t>di essere a conoscenza che il colloquio di selezione si svolgerà in modalità telematica a mezzo della piattaforma Microsoft TEAMS e indicare di voler essere contattato per lo svolgimento della prova all’account _________________________ 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D2C7E" w:rsidRPr="00CD2C7E" w14:paraId="7B392F6C" w14:textId="77777777" w:rsidTr="002A1EF9">
        <w:trPr>
          <w:trHeight w:hRule="exact" w:val="688"/>
        </w:trPr>
        <w:tc>
          <w:tcPr>
            <w:tcW w:w="3331" w:type="dxa"/>
          </w:tcPr>
          <w:p w14:paraId="0C82A74B" w14:textId="77777777" w:rsidR="00CD2C7E" w:rsidRPr="00CD2C7E" w:rsidRDefault="00CD2C7E" w:rsidP="00CD2C7E">
            <w:pPr>
              <w:numPr>
                <w:ilvl w:val="0"/>
                <w:numId w:val="2"/>
              </w:numPr>
              <w:spacing w:after="0" w:line="240" w:lineRule="auto"/>
              <w:ind w:left="67" w:hanging="142"/>
              <w:contextualSpacing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9EF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61D67451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3E03DD8" w14:textId="77777777" w:rsidTr="002A1EF9">
        <w:trPr>
          <w:trHeight w:hRule="exact" w:val="400"/>
        </w:trPr>
        <w:tc>
          <w:tcPr>
            <w:tcW w:w="3331" w:type="dxa"/>
          </w:tcPr>
          <w:p w14:paraId="5BDD46E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0CA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6AAE181F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3CB1667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CB53C72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e avere necessità del seguente ausilio</w:t>
      </w:r>
      <w:r w:rsidRPr="00CD2C7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4FDCD1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5587848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E0B556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Altresì specifico quanto segue:</w:t>
      </w:r>
    </w:p>
    <w:p w14:paraId="63D7EB7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D712405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sym w:font="Wingdings" w:char="F0E8"/>
      </w:r>
      <w:r w:rsidRPr="00CD2C7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287FD452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1150C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sym w:font="Wingdings" w:char="F0E8"/>
      </w:r>
      <w:r w:rsidRPr="00CD2C7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03913D3D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37EE177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406CCA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CD2C7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53E5104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5AD90AA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E9397AF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3F2EEAD1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Telefono ……………………….</w:t>
      </w:r>
    </w:p>
    <w:p w14:paraId="05F33064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Indirizzo mail……………………</w:t>
      </w:r>
    </w:p>
    <w:p w14:paraId="5D94255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769A9F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4BA9378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5C3F9A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A4C69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06C05C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B270EC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546F579D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E81022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3D07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CD2C7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CD2C7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96E9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223780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35BFBB9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78B978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>Firma</w:t>
      </w:r>
    </w:p>
    <w:p w14:paraId="6140AE18" w14:textId="26A49869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5674C0">
        <w:rPr>
          <w:rFonts w:ascii="Arial" w:eastAsia="Times New Roman" w:hAnsi="Arial" w:cs="Arial"/>
          <w:b/>
          <w:bCs/>
          <w:i/>
          <w:iCs/>
          <w:lang w:eastAsia="it-IT"/>
        </w:rPr>
        <w:t>79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>/</w:t>
      </w:r>
      <w:r w:rsidR="000F16FA">
        <w:rPr>
          <w:rFonts w:ascii="Arial" w:eastAsia="Times New Roman" w:hAnsi="Arial" w:cs="Arial"/>
          <w:b/>
          <w:bCs/>
          <w:i/>
          <w:iCs/>
          <w:lang w:eastAsia="it-IT"/>
        </w:rPr>
        <w:t>2022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    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3)</w:t>
      </w:r>
    </w:p>
    <w:p w14:paraId="0963B453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1099351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6568FB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08796E3B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5868974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0553ED94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CDF059" w14:textId="77777777" w:rsidR="00CD2C7E" w:rsidRPr="00CD2C7E" w:rsidRDefault="00CD2C7E" w:rsidP="00CD2C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1A8A7F45" w14:textId="77777777" w:rsidR="00CD2C7E" w:rsidRPr="00CD2C7E" w:rsidRDefault="00CD2C7E" w:rsidP="00CD2C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CD2C7E">
        <w:rPr>
          <w:rFonts w:ascii="Arial" w:eastAsia="Times New Roman" w:hAnsi="Arial" w:cs="Arial"/>
          <w:iCs/>
          <w:lang w:eastAsia="it-IT"/>
        </w:rPr>
        <w:t>MOBILITA’  PARZIALE</w:t>
      </w:r>
      <w:r w:rsidRPr="00CD2C7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CD2C7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4E413423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3679F3CA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F8A5463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8D44928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DATA</w:t>
      </w:r>
    </w:p>
    <w:p w14:paraId="030772A7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C6328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8D584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680C0F0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476778E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3FD542B0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736C2FB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186E820E" w14:textId="66B18CD4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5674C0">
        <w:rPr>
          <w:rFonts w:ascii="Arial" w:eastAsia="Times New Roman" w:hAnsi="Arial" w:cs="Arial"/>
          <w:b/>
          <w:bCs/>
          <w:i/>
          <w:iCs/>
          <w:lang w:eastAsia="it-IT"/>
        </w:rPr>
        <w:t>79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>/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>202</w:t>
      </w:r>
      <w:r w:rsidR="007E2BAE">
        <w:rPr>
          <w:rFonts w:ascii="Arial" w:eastAsia="Times New Roman" w:hAnsi="Arial" w:cs="Arial"/>
          <w:b/>
          <w:bCs/>
          <w:i/>
          <w:iCs/>
          <w:lang w:eastAsia="it-IT"/>
        </w:rPr>
        <w:t>2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   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4)</w:t>
      </w:r>
    </w:p>
    <w:p w14:paraId="6280042A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5362AE7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2C981F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CD2C7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5B7E720" wp14:editId="2B2AA15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37EFCC2" id="Connettore diritto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CD2C7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1DD4C770" w14:textId="77777777" w:rsidR="00CD2C7E" w:rsidRPr="00CD2C7E" w:rsidRDefault="00CD2C7E" w:rsidP="00CD2C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6F3D5EE" w14:textId="77777777" w:rsidR="00CD2C7E" w:rsidRPr="00CD2C7E" w:rsidRDefault="00CD2C7E" w:rsidP="00CD2C7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0A67EC15" wp14:editId="4FD8A357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CB6B5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15E0A75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128BAB7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189A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133D79C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E205747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758BB4" w14:textId="77777777" w:rsidR="00CD2C7E" w:rsidRPr="00CD2C7E" w:rsidRDefault="00CD2C7E" w:rsidP="00CD2C7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7D4C04" w14:textId="77777777" w:rsidR="00CD2C7E" w:rsidRPr="00CD2C7E" w:rsidRDefault="00CD2C7E" w:rsidP="00CD2C7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D9DDD7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CD2C7E">
              <w:rPr>
                <w:rFonts w:ascii="Arial" w:eastAsia="Times New Roman" w:hAnsi="Arial" w:cs="Arial"/>
                <w:b/>
              </w:rPr>
              <w:t xml:space="preserve">Nome, e, se pertinente, altri nomi </w: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  <w:tr w:rsidR="00CD2C7E" w:rsidRPr="00CD2C7E" w14:paraId="6FCCB32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C0EDED" w14:textId="77777777" w:rsidR="00CD2C7E" w:rsidRPr="00CD2C7E" w:rsidRDefault="00CD2C7E" w:rsidP="00CD2C7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45A3D" w14:textId="77777777" w:rsidR="00CD2C7E" w:rsidRPr="00CD2C7E" w:rsidRDefault="00CD2C7E" w:rsidP="00CD2C7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6B865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 xml:space="preserve">Numero civico, strada o piazza, codice postale, città, paese </w: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1B0310A1" w14:textId="77777777" w:rsidR="00CD2C7E" w:rsidRPr="00CD2C7E" w:rsidRDefault="00CD2C7E" w:rsidP="00CD2C7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700A99B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1C262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B17E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0946B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1B91C29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157A40C4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0E1359F3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058B0CE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E8257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427A2CAB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C7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1A5A652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06B8B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FAA203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264A37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r w:rsidRPr="00CD2C7E">
              <w:rPr>
                <w:rFonts w:ascii="Arial" w:eastAsia="Times New Roman" w:hAnsi="Arial" w:cs="Arial"/>
              </w:rPr>
              <w:t>[ Iniziare con le informazioni più recenti ed elencare separatamente ciascun</w:t>
            </w:r>
          </w:p>
          <w:p w14:paraId="1DFA2D3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CD2C7E" w:rsidRPr="00CD2C7E" w14:paraId="58A5757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A5D9F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681B1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7A308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10C9170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8A48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EBEB3E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AC5F1A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23695F7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8626D1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BD246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ECA0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4C2AF25B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80017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42224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EB3F8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6A06EEB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73CBF7C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14F9DECC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ED4EE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50E505F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F229F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227DA3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ADD2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34CFC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 xml:space="preserve">[ Iniziare con le informazioni più recenti ed elencare separatamente ciascun </w:t>
            </w:r>
          </w:p>
          <w:p w14:paraId="30ECFFEB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CD2C7E" w:rsidRPr="00CD2C7E" w14:paraId="12427B5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5A7EDA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14E2F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E12484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13302F0C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82E34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69C8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C07AB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5ACBA63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89A92A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B86E0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1850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33612E7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3FD85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1AEF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2C0F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23FE70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592E27D5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8DDEC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B06838B" wp14:editId="43F16AE0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1F8C7B1" id="Connettore diritto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55A940F7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CD2C7E">
              <w:rPr>
                <w:rFonts w:ascii="Arial" w:eastAsia="Times New Roman" w:hAnsi="Arial" w:cs="Arial"/>
              </w:rPr>
              <w:t>.</w:t>
            </w:r>
          </w:p>
        </w:tc>
      </w:tr>
    </w:tbl>
    <w:p w14:paraId="5ABB09F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4BA5B5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7B3987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5ACB3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337272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>Indicare la prima lingua ]</w:t>
            </w:r>
          </w:p>
        </w:tc>
      </w:tr>
    </w:tbl>
    <w:p w14:paraId="6C4F60A9" w14:textId="77777777" w:rsidR="00CD2C7E" w:rsidRPr="00CD2C7E" w:rsidRDefault="00CD2C7E" w:rsidP="00CD2C7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6C77879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C32D9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409AC1F8" w14:textId="77777777" w:rsidR="00CD2C7E" w:rsidRPr="00CD2C7E" w:rsidRDefault="00CD2C7E" w:rsidP="00CD2C7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BB4238D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00D74" w14:textId="77777777" w:rsidR="00CD2C7E" w:rsidRPr="00CD2C7E" w:rsidRDefault="00CD2C7E" w:rsidP="00CD2C7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0E41F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C4FF3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>Indicare la lingua ]</w:t>
            </w:r>
          </w:p>
        </w:tc>
      </w:tr>
      <w:tr w:rsidR="00CD2C7E" w:rsidRPr="00CD2C7E" w14:paraId="54010201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C49EE1" w14:textId="77777777" w:rsidR="00CD2C7E" w:rsidRPr="00CD2C7E" w:rsidRDefault="00CD2C7E" w:rsidP="00CD2C7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00297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0476E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CD2C7E" w:rsidRPr="00CD2C7E" w14:paraId="7BC9C8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6BF4D" w14:textId="77777777" w:rsidR="00CD2C7E" w:rsidRPr="00CD2C7E" w:rsidRDefault="00CD2C7E" w:rsidP="00CD2C7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D5BCC6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B7BC91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CD2C7E" w:rsidRPr="00CD2C7E" w14:paraId="49FCB1A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AA27F" w14:textId="77777777" w:rsidR="00CD2C7E" w:rsidRPr="00CD2C7E" w:rsidRDefault="00CD2C7E" w:rsidP="00CD2C7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A89338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247DD9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</w:tbl>
    <w:p w14:paraId="7E37C92D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D91EA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2DB311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1D3B666C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D50F8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C0B2A3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21EAE27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F7AA5D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FFD1F1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CD2C7E">
              <w:rPr>
                <w:rFonts w:ascii="Arial" w:eastAsia="Times New Roman" w:hAnsi="Arial" w:cs="Arial"/>
              </w:rPr>
              <w:t xml:space="preserve"> </w:t>
            </w:r>
          </w:p>
          <w:p w14:paraId="5325E00B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10E980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DAB5BA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5F3A14E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4A34E8F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FF6C5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7AEAC725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E6BFA5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52D150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6ADB26B9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7F3F65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6967DD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0AC26F6A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8FF29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A1B6F1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553F648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1FC7300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00EDA7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4AAA129C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8B6B9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A6BF0E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4CD484A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1736C8EB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25A69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320CB" w14:textId="77777777" w:rsidR="00CD2C7E" w:rsidRPr="00CD2C7E" w:rsidRDefault="00CD2C7E" w:rsidP="00CD2C7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8E03DB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C6A97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77709BA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607972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FF93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A93F25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 xml:space="preserve">[ Inserire qui ogni altra informazione pertinente, ad esempio persone di </w:t>
            </w:r>
          </w:p>
          <w:p w14:paraId="33E8722B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riferimento, referenze ecc. ]</w:t>
            </w:r>
          </w:p>
        </w:tc>
      </w:tr>
    </w:tbl>
    <w:p w14:paraId="36116E07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55B6DA48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60F21A5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E0F0E5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865AE1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5953D6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Se del caso, enumerare gli allegati al CV. ]</w:t>
            </w:r>
          </w:p>
        </w:tc>
      </w:tr>
    </w:tbl>
    <w:p w14:paraId="42EAA25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3E63297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D3B9598" w14:textId="77777777" w:rsidR="00CD2C7E" w:rsidRPr="00CD2C7E" w:rsidRDefault="00CD2C7E" w:rsidP="00CD2C7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71E6EBB7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Data</w:t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  <w:t>Firma</w:t>
      </w:r>
    </w:p>
    <w:p w14:paraId="42EDC34A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669D8CE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5AF3865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E134132" w14:textId="1398D256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5674C0">
        <w:rPr>
          <w:rFonts w:ascii="Arial" w:eastAsia="Times New Roman" w:hAnsi="Arial" w:cs="Arial"/>
          <w:b/>
          <w:bCs/>
          <w:i/>
          <w:iCs/>
          <w:lang w:eastAsia="it-IT"/>
        </w:rPr>
        <w:t>79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>/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>202</w:t>
      </w:r>
      <w:r w:rsidR="007E2BAE">
        <w:rPr>
          <w:rFonts w:ascii="Arial" w:eastAsia="Times New Roman" w:hAnsi="Arial" w:cs="Arial"/>
          <w:b/>
          <w:bCs/>
          <w:i/>
          <w:iCs/>
          <w:lang w:eastAsia="it-IT"/>
        </w:rPr>
        <w:t>2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</w:t>
      </w:r>
      <w:r w:rsidRPr="00CD2C7E">
        <w:rPr>
          <w:rFonts w:ascii="Arial" w:eastAsia="Times New Roman" w:hAnsi="Arial" w:cs="Arial"/>
          <w:b/>
          <w:bCs/>
          <w:lang w:eastAsia="it-IT"/>
        </w:rPr>
        <w:t>ALLEGATO 5)</w:t>
      </w:r>
    </w:p>
    <w:p w14:paraId="43B91872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EEB9BD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FC74DF2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DB7A95">
        <w:rPr>
          <w:rFonts w:ascii="Arial" w:eastAsia="Times New Roman" w:hAnsi="Arial" w:cs="Arial"/>
          <w:b/>
          <w:lang w:eastAsia="it-IT"/>
        </w:rPr>
        <w:t>TITOLI VALUTABILI</w:t>
      </w:r>
      <w:r w:rsidRPr="00CD2C7E">
        <w:rPr>
          <w:rFonts w:ascii="Arial" w:eastAsia="Times New Roman" w:hAnsi="Arial" w:cs="Arial"/>
          <w:b/>
          <w:lang w:eastAsia="it-IT"/>
        </w:rPr>
        <w:t xml:space="preserve"> </w:t>
      </w:r>
    </w:p>
    <w:p w14:paraId="3C05FC87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4CB5A90C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2C7E" w:rsidRPr="00CD2C7E" w14:paraId="6419082A" w14:textId="77777777" w:rsidTr="002A1E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321AD" w14:textId="5827D9E1" w:rsidR="00CD2C7E" w:rsidRPr="00CD2C7E" w:rsidRDefault="0006316B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Max </w:t>
            </w:r>
            <w:r w:rsidR="00D416D1">
              <w:rPr>
                <w:rFonts w:ascii="Arial" w:eastAsia="Times New Roman" w:hAnsi="Arial" w:cs="Arial"/>
                <w:lang w:eastAsia="it-IT"/>
              </w:rPr>
              <w:t>15</w:t>
            </w:r>
          </w:p>
          <w:p w14:paraId="0ECFCE68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E1644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CD2C7E" w:rsidRPr="00CD2C7E" w14:paraId="576A6D4D" w14:textId="77777777" w:rsidTr="002A1E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B2ED1" w14:textId="0C619669" w:rsidR="00CD2C7E" w:rsidRPr="00CD2C7E" w:rsidRDefault="00CD2C7E" w:rsidP="00AD0C6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Max </w:t>
            </w:r>
            <w:r w:rsidR="00D416D1">
              <w:rPr>
                <w:rFonts w:ascii="Arial" w:eastAsia="Times New Roman" w:hAnsi="Arial" w:cs="Arial"/>
                <w:lang w:eastAsia="it-IT"/>
              </w:rPr>
              <w:t>10</w:t>
            </w:r>
            <w:r w:rsidRPr="00CD2C7E">
              <w:rPr>
                <w:rFonts w:ascii="Arial" w:eastAsia="Times New Roman" w:hAnsi="Arial" w:cs="Arial"/>
                <w:lang w:eastAsia="it-IT"/>
              </w:rPr>
              <w:br/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FCF8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Altre esperienze professionali nel settore pubblico o privato comunque coerenti con il profilo ricercato</w:t>
            </w:r>
          </w:p>
        </w:tc>
      </w:tr>
      <w:tr w:rsidR="00CD2C7E" w:rsidRPr="00CD2C7E" w14:paraId="4484D9DB" w14:textId="77777777" w:rsidTr="002A1E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0EEDA" w14:textId="17186119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Max </w:t>
            </w:r>
            <w:r w:rsidR="00D416D1">
              <w:rPr>
                <w:rFonts w:ascii="Arial" w:eastAsia="Times New Roman" w:hAnsi="Arial" w:cs="Arial"/>
                <w:lang w:eastAsia="it-IT"/>
              </w:rPr>
              <w:t>10</w:t>
            </w:r>
          </w:p>
          <w:p w14:paraId="71580A2B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FFD1" w14:textId="760D0F00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Formazione culturale (partecipazione a corsi, convegni, seminari etc..)</w:t>
            </w:r>
            <w:r w:rsidR="009606AE">
              <w:rPr>
                <w:rFonts w:ascii="Arial" w:eastAsia="Times New Roman" w:hAnsi="Arial" w:cs="Arial"/>
                <w:lang w:eastAsia="it-IT"/>
              </w:rPr>
              <w:t xml:space="preserve"> coerente con il profilo ricercato</w:t>
            </w:r>
          </w:p>
        </w:tc>
      </w:tr>
      <w:tr w:rsidR="00CD2C7E" w:rsidRPr="00CD2C7E" w14:paraId="6F6E7B52" w14:textId="77777777" w:rsidTr="002A1E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673BC" w14:textId="62D42698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Max </w:t>
            </w:r>
            <w:r w:rsidR="00D416D1">
              <w:rPr>
                <w:rFonts w:ascii="Arial" w:eastAsia="Times New Roman" w:hAnsi="Arial" w:cs="Arial"/>
                <w:lang w:eastAsia="it-IT"/>
              </w:rPr>
              <w:t>5</w:t>
            </w:r>
          </w:p>
          <w:p w14:paraId="07B2D09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C36F" w14:textId="305C33EF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Titoli studio ulteriori rispetto al requisito di accesso (laurea, master, dottorato di ricerca, scuole di specializzazione etc..)</w:t>
            </w:r>
            <w:r w:rsidR="00B67FAF">
              <w:rPr>
                <w:rFonts w:ascii="Arial" w:eastAsia="Times New Roman" w:hAnsi="Arial" w:cs="Arial"/>
                <w:lang w:eastAsia="it-IT"/>
              </w:rPr>
              <w:t xml:space="preserve"> coerenti con il profilo ricercato</w:t>
            </w:r>
          </w:p>
        </w:tc>
      </w:tr>
    </w:tbl>
    <w:p w14:paraId="7C7DFEAF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8A07032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DFCE1F1" w14:textId="5E5E1F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N.B. Il totale del punteggio titoli è </w:t>
      </w:r>
      <w:r w:rsidR="0006316B">
        <w:rPr>
          <w:rFonts w:ascii="Arial" w:eastAsia="Times New Roman" w:hAnsi="Arial" w:cs="Arial"/>
          <w:b/>
          <w:lang w:eastAsia="it-IT"/>
        </w:rPr>
        <w:t>massimo di 4</w:t>
      </w:r>
      <w:r w:rsidRPr="00CD2C7E">
        <w:rPr>
          <w:rFonts w:ascii="Arial" w:eastAsia="Times New Roman" w:hAnsi="Arial" w:cs="Arial"/>
          <w:b/>
          <w:lang w:eastAsia="it-IT"/>
        </w:rPr>
        <w:t>0 punti</w:t>
      </w:r>
      <w:r w:rsidRPr="00CD2C7E">
        <w:rPr>
          <w:rFonts w:ascii="Arial" w:eastAsia="Times New Roman" w:hAnsi="Arial" w:cs="Arial"/>
          <w:lang w:eastAsia="it-IT"/>
        </w:rPr>
        <w:t xml:space="preserve">. </w:t>
      </w:r>
      <w:r w:rsidRPr="007A7282">
        <w:rPr>
          <w:rFonts w:ascii="Arial" w:eastAsia="Times New Roman" w:hAnsi="Arial" w:cs="Arial"/>
          <w:lang w:eastAsia="it-IT"/>
        </w:rPr>
        <w:t xml:space="preserve">Una categoria titoli </w:t>
      </w:r>
      <w:r w:rsidR="004D1FAB" w:rsidRPr="007A7282">
        <w:rPr>
          <w:rFonts w:ascii="Arial" w:eastAsia="Times New Roman" w:hAnsi="Arial" w:cs="Arial"/>
          <w:lang w:eastAsia="it-IT"/>
        </w:rPr>
        <w:t>può</w:t>
      </w:r>
      <w:r w:rsidRPr="007A7282">
        <w:rPr>
          <w:rFonts w:ascii="Arial" w:eastAsia="Times New Roman" w:hAnsi="Arial" w:cs="Arial"/>
          <w:lang w:eastAsia="it-IT"/>
        </w:rPr>
        <w:t xml:space="preserve"> arrivare al massimo ad un valore che non sia superiore alla metà del punteggio totale a disposizione.</w:t>
      </w:r>
    </w:p>
    <w:p w14:paraId="3974A1BC" w14:textId="77777777" w:rsidR="00CD2C7E" w:rsidRPr="00CD2C7E" w:rsidRDefault="00CD2C7E" w:rsidP="00CD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A6D7234" w14:textId="77777777" w:rsidR="00CD2C7E" w:rsidRPr="00CD2C7E" w:rsidRDefault="00CD2C7E" w:rsidP="00CD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3C3049D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4B94DF10" w14:textId="77777777" w:rsidR="00CD2C7E" w:rsidRPr="00CD2C7E" w:rsidRDefault="00CD2C7E" w:rsidP="00CD2C7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</w:p>
    <w:p w14:paraId="293E5576" w14:textId="77777777" w:rsidR="002E0EC4" w:rsidRDefault="002E0EC4"/>
    <w:sectPr w:rsidR="002E0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A4F3" w14:textId="77777777" w:rsidR="00BE2780" w:rsidRDefault="00BE2780" w:rsidP="00A2580F">
      <w:pPr>
        <w:spacing w:after="0" w:line="240" w:lineRule="auto"/>
      </w:pPr>
      <w:r>
        <w:separator/>
      </w:r>
    </w:p>
  </w:endnote>
  <w:endnote w:type="continuationSeparator" w:id="0">
    <w:p w14:paraId="2BA1335D" w14:textId="77777777" w:rsidR="00BE2780" w:rsidRDefault="00BE2780" w:rsidP="00A2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8518" w14:textId="77777777" w:rsidR="00BE2780" w:rsidRDefault="00BE2780" w:rsidP="00A2580F">
      <w:pPr>
        <w:spacing w:after="0" w:line="240" w:lineRule="auto"/>
      </w:pPr>
      <w:r>
        <w:separator/>
      </w:r>
    </w:p>
  </w:footnote>
  <w:footnote w:type="continuationSeparator" w:id="0">
    <w:p w14:paraId="454A2B50" w14:textId="77777777" w:rsidR="00BE2780" w:rsidRDefault="00BE2780" w:rsidP="00A2580F">
      <w:pPr>
        <w:spacing w:after="0" w:line="240" w:lineRule="auto"/>
      </w:pPr>
      <w:r>
        <w:continuationSeparator/>
      </w:r>
    </w:p>
  </w:footnote>
  <w:footnote w:id="1">
    <w:p w14:paraId="49268D0C" w14:textId="73E90387" w:rsidR="00A2580F" w:rsidRDefault="00A258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80F">
        <w:rPr>
          <w:color w:val="FF0000"/>
          <w:sz w:val="16"/>
          <w:szCs w:val="16"/>
        </w:rPr>
        <w:t>Indicare, a pena di esclusione della candidatura, il profilo per cui si intende concorrere. Nel caso si intenda concorrere per più profili è possibile elencarne più d’uno.</w:t>
      </w:r>
      <w:r w:rsidRPr="00A2580F">
        <w:rPr>
          <w:color w:val="FF0000"/>
        </w:rPr>
        <w:t xml:space="preserve"> </w:t>
      </w:r>
    </w:p>
  </w:footnote>
  <w:footnote w:id="2">
    <w:p w14:paraId="03C8649A" w14:textId="6EC0481B" w:rsidR="00A2580F" w:rsidRDefault="00A258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80F">
        <w:rPr>
          <w:color w:val="FF0000"/>
          <w:sz w:val="18"/>
          <w:szCs w:val="18"/>
        </w:rPr>
        <w:t xml:space="preserve">È importante che l’indirizzo indicati sia abilitato a ricevere chiamate Microsoft Teams in quanto, come dichiarato nel bando, i colloqui si svolgeranno su questa piattaforma. </w:t>
      </w:r>
    </w:p>
  </w:footnote>
  <w:footnote w:id="3">
    <w:p w14:paraId="401BDBE7" w14:textId="20605242" w:rsidR="00A2580F" w:rsidRDefault="00A258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80F">
        <w:rPr>
          <w:color w:val="FF0000"/>
          <w:sz w:val="16"/>
          <w:szCs w:val="16"/>
        </w:rPr>
        <w:t>Indicare, a pena di esclusione della candidatura, il profilo per cui si intende concorrere. Nel caso si intenda concorrere per più profili è possibile elencarne più d’uno.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7E"/>
    <w:rsid w:val="0006316B"/>
    <w:rsid w:val="000F16FA"/>
    <w:rsid w:val="00237414"/>
    <w:rsid w:val="002E0EC4"/>
    <w:rsid w:val="004D1FAB"/>
    <w:rsid w:val="005674C0"/>
    <w:rsid w:val="005D472A"/>
    <w:rsid w:val="007A7282"/>
    <w:rsid w:val="007E2BAE"/>
    <w:rsid w:val="009606AE"/>
    <w:rsid w:val="00A2580F"/>
    <w:rsid w:val="00AB61F8"/>
    <w:rsid w:val="00AD0C68"/>
    <w:rsid w:val="00B67FAF"/>
    <w:rsid w:val="00BE2780"/>
    <w:rsid w:val="00CD2C7E"/>
    <w:rsid w:val="00D416D1"/>
    <w:rsid w:val="00D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65D0"/>
  <w15:chartTrackingRefBased/>
  <w15:docId w15:val="{7CE94C52-989B-49D4-BD0B-94441195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58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58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5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DBC2176AA984098452B7799A6B9AF" ma:contentTypeVersion="11" ma:contentTypeDescription="Create a new document." ma:contentTypeScope="" ma:versionID="76d85a21ba6341f2d3b7e178be8d677c">
  <xsd:schema xmlns:xsd="http://www.w3.org/2001/XMLSchema" xmlns:xs="http://www.w3.org/2001/XMLSchema" xmlns:p="http://schemas.microsoft.com/office/2006/metadata/properties" xmlns:ns3="f128ba54-5dc4-4f35-991c-4293e4f30f3e" xmlns:ns4="b4d02c4f-19c5-4b52-880a-878e5deee871" targetNamespace="http://schemas.microsoft.com/office/2006/metadata/properties" ma:root="true" ma:fieldsID="9b37c4c4e6c165a4b522189a04cb2a51" ns3:_="" ns4:_="">
    <xsd:import namespace="f128ba54-5dc4-4f35-991c-4293e4f30f3e"/>
    <xsd:import namespace="b4d02c4f-19c5-4b52-880a-878e5deee8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8ba54-5dc4-4f35-991c-4293e4f30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2c4f-19c5-4b52-880a-878e5deee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FF6D-7EF3-4B03-93DA-D00647722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07D3C-F9D5-4CAB-9C00-A16E746CB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10EBF5-42FC-419F-ABCC-95563D721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8ba54-5dc4-4f35-991c-4293e4f30f3e"/>
    <ds:schemaRef ds:uri="b4d02c4f-19c5-4b52-880a-878e5deee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960AF-B0E8-402E-999E-469A346F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Florean</dc:creator>
  <cp:keywords/>
  <dc:description/>
  <cp:lastModifiedBy>Denise Florean</cp:lastModifiedBy>
  <cp:revision>17</cp:revision>
  <dcterms:created xsi:type="dcterms:W3CDTF">2021-08-26T08:17:00Z</dcterms:created>
  <dcterms:modified xsi:type="dcterms:W3CDTF">2022-07-08T06:38:00Z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0x010100792DBC2176AA984098452B7799A6B9AF</vt:lpwstr>
  </property>
</Properties>
</file>